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100F2E74" wp14:paraId="2EB02DA7" wp14:textId="18DCF1DC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094EB1AC">
        <w:drawing>
          <wp:inline xmlns:wp14="http://schemas.microsoft.com/office/word/2010/wordprocessingDrawing" wp14:editId="5B615EF3" wp14:anchorId="62C3E9FA">
            <wp:extent cx="4876802" cy="714375"/>
            <wp:effectExtent l="0" t="0" r="0" b="0"/>
            <wp:docPr id="1869786574" name="" descr="A black background with blue text&#10;&#10;Description automatically generated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463e6659d5c2423b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2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42E72A6E" wp14:textId="3244649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65CF74DD" wp14:paraId="0526FFFF" wp14:textId="372B0DF0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5CF74DD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Cap II-CY-Fall2023</w:t>
      </w:r>
    </w:p>
    <w:p xmlns:wp14="http://schemas.microsoft.com/office/word/2010/wordml" w:rsidP="100F2E74" wp14:paraId="0AB6160B" wp14:textId="384B1DE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Daily Scrum Meeting Minutes 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 </w:t>
      </w:r>
    </w:p>
    <w:p xmlns:wp14="http://schemas.microsoft.com/office/word/2010/wordml" w:rsidP="65CF74DD" wp14:paraId="47829E24" wp14:textId="7210F250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5CF74DD" w:rsidR="145B3FC0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9</w:t>
      </w:r>
      <w:r w:rsidRPr="65CF74DD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/2</w:t>
      </w:r>
      <w:r w:rsidRPr="65CF74DD" w:rsidR="25FFE9D8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0</w:t>
      </w:r>
      <w:r w:rsidRPr="65CF74DD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/2023</w:t>
      </w:r>
    </w:p>
    <w:p xmlns:wp14="http://schemas.microsoft.com/office/word/2010/wordml" w:rsidP="100F2E74" wp14:paraId="61B15F23" wp14:textId="21C2C188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Attendees: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Darian Perez, Vamsi Kanneganti, Carlos Carillo</w:t>
      </w:r>
    </w:p>
    <w:p xmlns:wp14="http://schemas.microsoft.com/office/word/2010/wordml" w:rsidP="100F2E74" wp14:paraId="08E7E33C" wp14:textId="40110D79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5:00 PM   </w:t>
      </w:r>
    </w:p>
    <w:p xmlns:wp14="http://schemas.microsoft.com/office/word/2010/wordml" w:rsidP="100F2E74" wp14:paraId="6D1F3C6D" wp14:textId="38AD83B3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End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6:00 PM </w:t>
      </w:r>
    </w:p>
    <w:p xmlns:wp14="http://schemas.microsoft.com/office/word/2010/wordml" w:rsidP="100F2E74" wp14:paraId="65A56F04" wp14:textId="675EE73F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6FD294F7" wp14:textId="3CC2E6C6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Carlos Carillo</w:t>
      </w:r>
    </w:p>
    <w:p xmlns:wp14="http://schemas.microsoft.com/office/word/2010/wordml" w:rsidP="100F2E74" wp14:paraId="2B655D76" wp14:textId="3CFE66CF">
      <w:pPr>
        <w:pStyle w:val="ListParagraph"/>
        <w:numPr>
          <w:ilvl w:val="0"/>
          <w:numId w:val="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24FE634B" wp14:textId="7581EDEB">
      <w:pPr>
        <w:pStyle w:val="ListParagraph"/>
        <w:numPr>
          <w:ilvl w:val="0"/>
          <w:numId w:val="2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3A01490E" wp14:textId="370194FD">
      <w:pPr>
        <w:pStyle w:val="ListParagraph"/>
        <w:numPr>
          <w:ilvl w:val="0"/>
          <w:numId w:val="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5CF74DD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w:rsidR="07854EA1" w:rsidP="65CF74DD" w:rsidRDefault="07854EA1" w14:paraId="1E662F56" w14:textId="16EB35FE">
      <w:pPr>
        <w:pStyle w:val="ListParagraph"/>
        <w:numPr>
          <w:ilvl w:val="0"/>
          <w:numId w:val="4"/>
        </w:numPr>
        <w:bidi w:val="0"/>
        <w:spacing w:before="0" w:beforeAutospacing="off" w:after="0" w:afterAutospacing="off" w:line="240" w:lineRule="auto"/>
        <w:ind w:left="108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5CF74DD" w:rsidR="07854EA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Got access to BullphishID and familiarized and worked with BullphishID</w:t>
      </w:r>
    </w:p>
    <w:p xmlns:wp14="http://schemas.microsoft.com/office/word/2010/wordml" w:rsidP="100F2E74" wp14:paraId="765638A9" wp14:textId="2EEBD861">
      <w:pPr>
        <w:pStyle w:val="ListParagraph"/>
        <w:numPr>
          <w:ilvl w:val="0"/>
          <w:numId w:val="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65CF74DD" wp14:paraId="092C2F9D" wp14:textId="2BBED0EB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5CF74DD" w:rsidR="7582B53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Continue Working with B</w:t>
      </w:r>
      <w:r w:rsidRPr="65CF74DD" w:rsidR="7582B53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ullphishID</w:t>
      </w:r>
    </w:p>
    <w:p xmlns:wp14="http://schemas.microsoft.com/office/word/2010/wordml" w:rsidP="100F2E74" wp14:paraId="797E90DF" wp14:textId="0C03445B">
      <w:pPr>
        <w:pStyle w:val="ListParagraph"/>
        <w:numPr>
          <w:ilvl w:val="0"/>
          <w:numId w:val="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1C9BEAC" wp14:textId="770AC3E9">
      <w:pPr>
        <w:pStyle w:val="ListParagraph"/>
        <w:numPr>
          <w:ilvl w:val="0"/>
          <w:numId w:val="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</w:t>
      </w:r>
    </w:p>
    <w:p xmlns:wp14="http://schemas.microsoft.com/office/word/2010/wordml" w:rsidP="100F2E74" wp14:paraId="7467E46B" wp14:textId="75E5421D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Vamsi Kanneganti</w:t>
      </w:r>
    </w:p>
    <w:p xmlns:wp14="http://schemas.microsoft.com/office/word/2010/wordml" w:rsidP="100F2E74" wp14:paraId="1B898958" wp14:textId="09A3A317">
      <w:pPr>
        <w:pStyle w:val="ListParagraph"/>
        <w:numPr>
          <w:ilvl w:val="0"/>
          <w:numId w:val="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6D37903F" wp14:textId="4F3ABA67">
      <w:pPr>
        <w:pStyle w:val="ListParagraph"/>
        <w:numPr>
          <w:ilvl w:val="0"/>
          <w:numId w:val="10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7A166F29" wp14:textId="733B406B">
      <w:pPr>
        <w:pStyle w:val="ListParagraph"/>
        <w:numPr>
          <w:ilvl w:val="0"/>
          <w:numId w:val="1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5CF74DD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w:rsidR="3E75A01F" w:rsidP="65CF74DD" w:rsidRDefault="3E75A01F" w14:paraId="4248051E" w14:textId="55E7708B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5CF74DD" w:rsidR="3E75A01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Researched the Django framework.</w:t>
      </w:r>
    </w:p>
    <w:p xmlns:wp14="http://schemas.microsoft.com/office/word/2010/wordml" w:rsidP="100F2E74" wp14:paraId="7D72BD4A" wp14:textId="63619B2C">
      <w:pPr>
        <w:pStyle w:val="ListParagraph"/>
        <w:numPr>
          <w:ilvl w:val="0"/>
          <w:numId w:val="1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65CF74DD" wp14:paraId="7C5B4D39" wp14:textId="37E2EE8F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5CF74DD" w:rsidR="40540C5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Experiment with the </w:t>
      </w:r>
      <w:r w:rsidRPr="65CF74DD" w:rsidR="40540C5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Bullphish</w:t>
      </w:r>
      <w:r w:rsidRPr="65CF74DD" w:rsidR="40540C5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ID tools</w:t>
      </w:r>
      <w:r w:rsidRPr="65CF74DD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xmlns:wp14="http://schemas.microsoft.com/office/word/2010/wordml" w:rsidP="100F2E74" wp14:paraId="42E5048B" wp14:textId="2C10CF9B">
      <w:pPr>
        <w:pStyle w:val="ListParagraph"/>
        <w:numPr>
          <w:ilvl w:val="0"/>
          <w:numId w:val="1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1AB2C70D" wp14:textId="5D21C5E7">
      <w:pPr>
        <w:pStyle w:val="ListParagraph"/>
        <w:numPr>
          <w:ilvl w:val="0"/>
          <w:numId w:val="1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 </w:t>
      </w:r>
    </w:p>
    <w:p xmlns:wp14="http://schemas.microsoft.com/office/word/2010/wordml" w:rsidP="100F2E74" wp14:paraId="0D617E46" wp14:textId="00CB4FE4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Darian Perez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2CCD14CA" wp14:textId="15A92491">
      <w:pPr>
        <w:pStyle w:val="ListParagraph"/>
        <w:numPr>
          <w:ilvl w:val="0"/>
          <w:numId w:val="1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739C2437" wp14:textId="624DA9EE">
      <w:pPr>
        <w:pStyle w:val="ListParagraph"/>
        <w:numPr>
          <w:ilvl w:val="0"/>
          <w:numId w:val="1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Hour. </w:t>
      </w:r>
    </w:p>
    <w:p xmlns:wp14="http://schemas.microsoft.com/office/word/2010/wordml" w:rsidP="100F2E74" wp14:paraId="5A418078" wp14:textId="056FEEE6">
      <w:pPr>
        <w:pStyle w:val="ListParagraph"/>
        <w:numPr>
          <w:ilvl w:val="0"/>
          <w:numId w:val="1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65CF74DD" wp14:paraId="7BD08F52" wp14:textId="6174E6A6">
      <w:pPr>
        <w:pStyle w:val="ListParagraph"/>
        <w:numPr>
          <w:ilvl w:val="1"/>
          <w:numId w:val="25"/>
        </w:numPr>
        <w:spacing w:before="0" w:beforeAutospacing="off" w:after="0" w:afterAutospacing="off" w:line="240" w:lineRule="auto"/>
        <w:ind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5CF74DD" w:rsidR="3145982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Create targets and groups in </w:t>
      </w:r>
      <w:r w:rsidRPr="65CF74DD" w:rsidR="3145982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Bullphish</w:t>
      </w:r>
      <w:r w:rsidRPr="65CF74DD" w:rsidR="3145982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ID</w:t>
      </w:r>
    </w:p>
    <w:p xmlns:wp14="http://schemas.microsoft.com/office/word/2010/wordml" w:rsidP="100F2E74" wp14:paraId="1A6FFBF9" wp14:textId="0D52010C">
      <w:pPr>
        <w:pStyle w:val="ListParagraph"/>
        <w:numPr>
          <w:ilvl w:val="0"/>
          <w:numId w:val="2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65CF74DD" wp14:paraId="78B79EA5" wp14:textId="1BCA76D7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5CF74DD" w:rsidR="699F98E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Figure out how RapidFire tools and Bullphish ID communicate</w:t>
      </w:r>
    </w:p>
    <w:p xmlns:wp14="http://schemas.microsoft.com/office/word/2010/wordml" w:rsidP="100F2E74" wp14:paraId="230EB363" wp14:textId="3BD1305D">
      <w:pPr>
        <w:pStyle w:val="ListParagraph"/>
        <w:numPr>
          <w:ilvl w:val="0"/>
          <w:numId w:val="2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DB5357A" wp14:textId="756521AD">
      <w:pPr>
        <w:pStyle w:val="ListParagraph"/>
        <w:numPr>
          <w:ilvl w:val="0"/>
          <w:numId w:val="2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None this time.  </w:t>
      </w:r>
    </w:p>
    <w:p xmlns:wp14="http://schemas.microsoft.com/office/word/2010/wordml" w:rsidP="100F2E74" wp14:paraId="2C078E63" wp14:textId="1DAA24A7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5">
    <w:nsid w:val="2f5ab43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6d825da2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b864787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13aac818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d13c5bd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356787fb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5ae190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120ee74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69cbc37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4f8f209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b516f6d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52f16f1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a760722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1fd956d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1e019a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1910619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28f0e95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628dd5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96df5a1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47ba8ba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1f5bff6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302293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7c24029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3461ef8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3bd63b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B0D4D50"/>
    <w:rsid w:val="07854EA1"/>
    <w:rsid w:val="08161781"/>
    <w:rsid w:val="094EB1AC"/>
    <w:rsid w:val="100F2E74"/>
    <w:rsid w:val="145B3FC0"/>
    <w:rsid w:val="2458CB21"/>
    <w:rsid w:val="25FFE9D8"/>
    <w:rsid w:val="3145982A"/>
    <w:rsid w:val="3E75A01F"/>
    <w:rsid w:val="40540C5F"/>
    <w:rsid w:val="65CF74DD"/>
    <w:rsid w:val="67219F1D"/>
    <w:rsid w:val="699F98E2"/>
    <w:rsid w:val="74BC8700"/>
    <w:rsid w:val="7582B538"/>
    <w:rsid w:val="7B0D4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D4D50"/>
  <w15:chartTrackingRefBased/>
  <w15:docId w15:val="{83FA9BE3-888F-4056-9A7F-EBD807CF09B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463e6659d5c2423b" /><Relationship Type="http://schemas.openxmlformats.org/officeDocument/2006/relationships/numbering" Target="numbering.xml" Id="R55c10f90ee8d4d1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2023-08-29T20:02:49.4850045Z</dcterms:created>
  <dcterms:modified xsi:type="dcterms:W3CDTF">2023-09-20T22:00:58.3136234Z</dcterms:modified>
  <dc:creator>Darian Perez</dc:creator>
  <lastModifiedBy>Darian Perez</lastModifiedBy>
</coreProperties>
</file>